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931" w:rsidRDefault="00DB0931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:rsidR="00DB0931" w:rsidRDefault="00364D3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</w:t>
      </w:r>
      <w:r>
        <w:rPr>
          <w:rFonts w:ascii="Calibri" w:eastAsia="Calibri" w:hAnsi="Calibri" w:cs="Calibri"/>
          <w:b/>
          <w:sz w:val="22"/>
          <w:szCs w:val="22"/>
        </w:rPr>
        <w:t xml:space="preserve"> V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:rsidR="00DB0931" w:rsidRDefault="00DB0931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B0931" w:rsidRDefault="00364D3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DECLARAÇÃO DE </w:t>
      </w:r>
      <w:r>
        <w:rPr>
          <w:rFonts w:ascii="Calibri" w:eastAsia="Calibri" w:hAnsi="Calibri" w:cs="Calibri"/>
          <w:b/>
          <w:sz w:val="22"/>
          <w:szCs w:val="22"/>
        </w:rPr>
        <w:t>GRUPO</w:t>
      </w:r>
    </w:p>
    <w:p w:rsidR="00DB0931" w:rsidRDefault="00DB093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B0931" w:rsidRDefault="00DB093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B0931" w:rsidRDefault="00364D35">
      <w:pPr>
        <w:tabs>
          <w:tab w:val="left" w:pos="9085"/>
        </w:tabs>
        <w:spacing w:before="86" w:line="360" w:lineRule="auto"/>
        <w:ind w:right="43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Nós, integrantes da obra ______________________________, declaramos estar de acordo com a inscrição da mesma no</w:t>
      </w:r>
      <w:r>
        <w:rPr>
          <w:rFonts w:ascii="Calibri" w:eastAsia="Calibri" w:hAnsi="Calibri" w:cs="Calibri"/>
          <w:b/>
          <w:sz w:val="22"/>
          <w:szCs w:val="22"/>
        </w:rPr>
        <w:t xml:space="preserve"> 2</w:t>
      </w:r>
      <w:r w:rsidR="00AB6C01"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º Festival Internacional de Dança do Recife,</w:t>
      </w:r>
      <w:r>
        <w:rPr>
          <w:rFonts w:ascii="Calibri" w:eastAsia="Calibri" w:hAnsi="Calibri" w:cs="Calibri"/>
          <w:sz w:val="22"/>
          <w:szCs w:val="22"/>
        </w:rPr>
        <w:t xml:space="preserve"> realizado pela </w:t>
      </w:r>
      <w:r>
        <w:rPr>
          <w:rFonts w:ascii="Calibri" w:eastAsia="Calibri" w:hAnsi="Calibri" w:cs="Calibri"/>
          <w:b/>
          <w:sz w:val="22"/>
          <w:szCs w:val="22"/>
        </w:rPr>
        <w:t>Prefeitura da Cidade do Recife (PCR)</w:t>
      </w:r>
      <w:r>
        <w:rPr>
          <w:rFonts w:ascii="Calibri" w:eastAsia="Calibri" w:hAnsi="Calibri" w:cs="Calibri"/>
          <w:sz w:val="22"/>
          <w:szCs w:val="22"/>
        </w:rPr>
        <w:t xml:space="preserve">, por meio da </w:t>
      </w:r>
      <w:r>
        <w:rPr>
          <w:rFonts w:ascii="Calibri" w:eastAsia="Calibri" w:hAnsi="Calibri" w:cs="Calibri"/>
          <w:b/>
          <w:sz w:val="22"/>
          <w:szCs w:val="22"/>
        </w:rPr>
        <w:t xml:space="preserve">Secretaria de Cultura (SECULT) 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</w:rPr>
        <w:t>Fundação de Cultura Cidade Recife (FCCR)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 indicamos o/a integrante aqui citado/a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como </w:t>
      </w:r>
      <w:r>
        <w:rPr>
          <w:rFonts w:ascii="Calibri" w:eastAsia="Calibri" w:hAnsi="Calibri" w:cs="Calibri"/>
          <w:b/>
          <w:sz w:val="22"/>
          <w:szCs w:val="22"/>
        </w:rPr>
        <w:t>representante/responsável legal da referida obra</w:t>
      </w:r>
      <w:r>
        <w:rPr>
          <w:rFonts w:ascii="Calibri" w:eastAsia="Calibri" w:hAnsi="Calibri" w:cs="Calibri"/>
          <w:sz w:val="22"/>
          <w:szCs w:val="22"/>
        </w:rPr>
        <w:t>, podendo emitir notas fiscais, negociar cachês, emitir notas declaratóri</w:t>
      </w:r>
      <w:r>
        <w:rPr>
          <w:rFonts w:ascii="Calibri" w:eastAsia="Calibri" w:hAnsi="Calibri" w:cs="Calibri"/>
          <w:sz w:val="22"/>
          <w:szCs w:val="22"/>
        </w:rPr>
        <w:t>as, bem como receber o valor da apresentação artística a ser pago por esta Convocatória:</w:t>
      </w:r>
    </w:p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364D35">
      <w:pPr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Pessoa Física</w:t>
      </w:r>
    </w:p>
    <w:p w:rsidR="00DB0931" w:rsidRDefault="00364D35">
      <w:pPr>
        <w:tabs>
          <w:tab w:val="left" w:pos="3797"/>
        </w:tabs>
        <w:spacing w:before="148"/>
        <w:ind w:left="119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Nome: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3797"/>
        </w:tabs>
        <w:spacing w:before="85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RG: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3812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CPF: 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5379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Assinatura: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spacing w:before="4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364D35">
      <w:pPr>
        <w:spacing w:before="52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Pessoa Jurídica (Incluindo MEI)</w:t>
      </w:r>
    </w:p>
    <w:p w:rsidR="00DB0931" w:rsidRDefault="00364D35">
      <w:pPr>
        <w:tabs>
          <w:tab w:val="left" w:pos="5668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Razão Social: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5668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CNPJ: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7618"/>
        </w:tabs>
        <w:spacing w:before="146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Nome do representante legal: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364D35">
      <w:pPr>
        <w:tabs>
          <w:tab w:val="left" w:pos="5379"/>
        </w:tabs>
        <w:spacing w:before="147"/>
        <w:ind w:left="1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Assinatura: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DB0931" w:rsidRDefault="00DB0931">
      <w:pPr>
        <w:tabs>
          <w:tab w:val="left" w:pos="5504"/>
        </w:tabs>
        <w:spacing w:line="279" w:lineRule="auto"/>
        <w:ind w:left="174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spacing w:before="5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364D35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right="43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Reconhe</w:t>
      </w:r>
      <w:r>
        <w:rPr>
          <w:rFonts w:ascii="Calibri" w:eastAsia="Calibri" w:hAnsi="Calibri" w:cs="Calibri"/>
          <w:sz w:val="22"/>
          <w:szCs w:val="22"/>
        </w:rPr>
        <w:t>cemos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que o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>a representante indicado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 figura como PROPONENTE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na presente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Convocatória e estamos cientes de que ele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>a será o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</w:rPr>
        <w:t>a responsável por receber os valores previstos em Edital, assim como apresentar a documentação nele exigida.</w:t>
      </w: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93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3"/>
        <w:gridCol w:w="8962"/>
      </w:tblGrid>
      <w:tr w:rsidR="00DB0931">
        <w:trPr>
          <w:trHeight w:val="336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364D35">
            <w:pPr>
              <w:spacing w:before="1"/>
              <w:ind w:left="118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egrantes do Grupo/Atração Artística</w:t>
            </w:r>
          </w:p>
        </w:tc>
      </w:tr>
      <w:tr w:rsidR="00DB0931">
        <w:trPr>
          <w:trHeight w:val="1925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spacing w:before="176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spacing w:before="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tabs>
                <w:tab w:val="left" w:pos="6015"/>
              </w:tabs>
              <w:spacing w:before="1"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RG:</w:t>
            </w:r>
          </w:p>
          <w:p w:rsidR="00DB0931" w:rsidRDefault="00364D35">
            <w:pPr>
              <w:spacing w:before="2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DB0931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spacing w:before="175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spacing w:before="9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RG:</w:t>
            </w:r>
          </w:p>
          <w:p w:rsidR="00DB0931" w:rsidRDefault="00364D35">
            <w:pPr>
              <w:spacing w:line="293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DB0931">
        <w:trPr>
          <w:trHeight w:val="1923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spacing w:before="177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spacing w:before="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RG:</w:t>
            </w:r>
          </w:p>
          <w:p w:rsidR="00DB0931" w:rsidRDefault="00364D35">
            <w:pPr>
              <w:spacing w:line="293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DB0931">
        <w:trPr>
          <w:trHeight w:val="192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spacing w:before="179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spacing w:before="9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RG:</w:t>
            </w:r>
          </w:p>
          <w:p w:rsidR="00DB0931" w:rsidRDefault="00364D35">
            <w:pPr>
              <w:spacing w:line="293" w:lineRule="auto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DB0931">
        <w:trPr>
          <w:trHeight w:val="198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spacing w:before="207"/>
              <w:ind w:right="12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spacing w:before="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DB0931" w:rsidRDefault="00364D35">
            <w:pPr>
              <w:tabs>
                <w:tab w:val="left" w:pos="6015"/>
              </w:tabs>
              <w:spacing w:line="324" w:lineRule="auto"/>
              <w:ind w:left="118" w:right="293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RG:</w:t>
            </w:r>
          </w:p>
          <w:p w:rsidR="00DB0931" w:rsidRDefault="00364D35">
            <w:pPr>
              <w:spacing w:before="2"/>
              <w:ind w:left="118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Assinatura:</w:t>
            </w:r>
          </w:p>
        </w:tc>
      </w:tr>
      <w:tr w:rsidR="00DB0931">
        <w:trPr>
          <w:trHeight w:val="73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DB0931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0931" w:rsidRDefault="00364D35">
            <w:pPr>
              <w:spacing w:line="276" w:lineRule="auto"/>
              <w:ind w:left="118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Adicione tantos itens quanto forem necessários para que o percentual mínimo de integrantes do  grupo/atração artística assinem, conforme Edital.</w:t>
            </w:r>
          </w:p>
        </w:tc>
      </w:tr>
    </w:tbl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364D35">
      <w:pPr>
        <w:tabs>
          <w:tab w:val="left" w:pos="1480"/>
          <w:tab w:val="left" w:pos="3867"/>
        </w:tabs>
        <w:spacing w:before="85"/>
        <w:ind w:right="313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li7f5hmd0sg2" w:colFirst="0" w:colLast="0"/>
      <w:bookmarkEnd w:id="1"/>
      <w:r>
        <w:rPr>
          <w:rFonts w:ascii="Calibri" w:eastAsia="Calibri" w:hAnsi="Calibri" w:cs="Calibri"/>
          <w:color w:val="FF0000"/>
          <w:sz w:val="22"/>
          <w:szCs w:val="22"/>
        </w:rPr>
        <w:t>Cidade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proofErr w:type="spellStart"/>
      <w:r w:rsidR="00AB6C01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AB6C01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2" w:name="_GoBack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DB093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DB0931" w:rsidRDefault="00364D35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FF0000"/>
          <w:sz w:val="22"/>
          <w:szCs w:val="22"/>
        </w:rPr>
        <w:t>OBS: anexar documento de identificação com foto de cada assinante.</w:t>
      </w:r>
    </w:p>
    <w:p w:rsidR="00DB0931" w:rsidRDefault="00DB0931">
      <w:pP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DB0931">
      <w:headerReference w:type="default" r:id="rId7"/>
      <w:pgSz w:w="11906" w:h="16838"/>
      <w:pgMar w:top="1985" w:right="1800" w:bottom="1440" w:left="180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35" w:rsidRDefault="00364D35">
      <w:r>
        <w:separator/>
      </w:r>
    </w:p>
  </w:endnote>
  <w:endnote w:type="continuationSeparator" w:id="0">
    <w:p w:rsidR="00364D35" w:rsidRDefault="0036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35" w:rsidRDefault="00364D35">
      <w:r>
        <w:separator/>
      </w:r>
    </w:p>
  </w:footnote>
  <w:footnote w:type="continuationSeparator" w:id="0">
    <w:p w:rsidR="00364D35" w:rsidRDefault="00364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931" w:rsidRDefault="00364D35">
    <w:pPr>
      <w:widowControl w:val="0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1213013</wp:posOffset>
          </wp:positionH>
          <wp:positionV relativeFrom="paragraph">
            <wp:posOffset>85725</wp:posOffset>
          </wp:positionV>
          <wp:extent cx="2850370" cy="857821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1"/>
    <w:rsid w:val="00364D35"/>
    <w:rsid w:val="00AB6C01"/>
    <w:rsid w:val="00DB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B272"/>
  <w15:docId w15:val="{B5B914D9-27C0-49CB-88F9-0E925C7C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lang w:val="pt-PT" w:eastAsia="en-US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">
    <w:name w:val="_Style 68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  <w:lang w:val="pt-PT" w:eastAsia="en-US"/>
    </w:rPr>
  </w:style>
  <w:style w:type="table" w:customStyle="1" w:styleId="Style21">
    <w:name w:val="_Style 21"/>
    <w:basedOn w:val="TableNormal0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16BoIcTPhttxPnQozrO0Aj3DNQ==">CgMxLjAyCGguZ2pkZ3hzMg5oLmxpN2Y1aG1kMHNnMjgAciExQnV3elltOUFCMlJCOFA2cG5zS05HSXBQenQxbGZBbDU=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1210</Characters>
  <Application>Microsoft Office Word</Application>
  <DocSecurity>0</DocSecurity>
  <Lines>10</Lines>
  <Paragraphs>2</Paragraphs>
  <ScaleCrop>false</ScaleCrop>
  <Company>HP Inc.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SANTA RITA - Marcela Gomes Aragão</cp:lastModifiedBy>
  <cp:revision>2</cp:revision>
  <dcterms:created xsi:type="dcterms:W3CDTF">2023-08-07T15:39:00Z</dcterms:created>
  <dcterms:modified xsi:type="dcterms:W3CDTF">2026-03-10T22:43:00Z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AA5B48F9E86040FFA180517278DBF068</vt:lpwstr>
  </property>
</Properties>
</file>